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283"/>
        <w:gridCol w:w="5245"/>
        <w:gridCol w:w="1984"/>
      </w:tblGrid>
      <w:tr w:rsidR="00415116" w:rsidTr="00A417D8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5116" w:rsidRDefault="00415116" w:rsidP="00A417D8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br w:type="page"/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15116" w:rsidRDefault="00415116" w:rsidP="00A417D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15116" w:rsidRDefault="00415116" w:rsidP="00A417D8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116" w:rsidRDefault="00415116" w:rsidP="00A417D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Kasubaud</w:t>
            </w:r>
            <w:proofErr w:type="spellEnd"/>
          </w:p>
          <w:p w:rsidR="00415116" w:rsidRPr="00E75849" w:rsidRDefault="00415116" w:rsidP="00A417D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</w:t>
            </w:r>
            <w:r w:rsidR="00E75849">
              <w:rPr>
                <w:rFonts w:ascii="Times New Roman" w:hAnsi="Times New Roman"/>
                <w:sz w:val="24"/>
                <w:szCs w:val="24"/>
              </w:rPr>
              <w:t>I</w:t>
            </w:r>
            <w:bookmarkStart w:id="0" w:name="_GoBack"/>
            <w:bookmarkEnd w:id="0"/>
          </w:p>
        </w:tc>
      </w:tr>
      <w:tr w:rsidR="00415116" w:rsidTr="00A417D8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5116" w:rsidRDefault="00415116" w:rsidP="00A417D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15116" w:rsidRDefault="00415116" w:rsidP="00A417D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15116" w:rsidRDefault="00415116" w:rsidP="00A417D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Sabtu, 09 November 2013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116" w:rsidRDefault="00415116" w:rsidP="00A4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116" w:rsidTr="00A417D8">
        <w:trPr>
          <w:trHeight w:val="2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5116" w:rsidRDefault="00415116" w:rsidP="00A417D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15116" w:rsidRDefault="00415116" w:rsidP="00A417D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15116" w:rsidRDefault="00415116" w:rsidP="00C0351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Hal. </w:t>
            </w:r>
            <w:r w:rsidR="00C0351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Kolom </w:t>
            </w:r>
            <w:r w:rsidR="00C03511">
              <w:rPr>
                <w:rFonts w:ascii="Times New Roman" w:hAnsi="Times New Roman"/>
                <w:sz w:val="24"/>
                <w:szCs w:val="24"/>
              </w:rPr>
              <w:t>6-7 dan Hal. 11 Kolom 18-20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116" w:rsidRDefault="00415116" w:rsidP="00A4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116" w:rsidTr="00A417D8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5116" w:rsidRDefault="00415116" w:rsidP="00A417D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15116" w:rsidRDefault="00415116" w:rsidP="00A417D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15116" w:rsidRDefault="00E75849" w:rsidP="00A417D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Kabupaten Parigi Moutong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116" w:rsidRDefault="00415116" w:rsidP="00A4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4064" w:rsidRDefault="00E34064"/>
    <w:p w:rsidR="00415116" w:rsidRDefault="00415116" w:rsidP="00415116">
      <w:pPr>
        <w:jc w:val="center"/>
      </w:pPr>
      <w:r>
        <w:rPr>
          <w:noProof/>
          <w:lang w:eastAsia="id-ID"/>
        </w:rPr>
        <w:drawing>
          <wp:inline distT="0" distB="0" distL="0" distR="0">
            <wp:extent cx="4532243" cy="3458818"/>
            <wp:effectExtent l="0" t="0" r="1905" b="8890"/>
            <wp:docPr id="1" name="Picture 1" descr="C:\Users\User\Pictures\My Scans\2013-11 (Nop)\scan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3-11 (Nop)\scan00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26" r="2227" b="2609"/>
                    <a:stretch/>
                  </pic:blipFill>
                  <pic:spPr bwMode="auto">
                    <a:xfrm>
                      <a:off x="0" y="0"/>
                      <a:ext cx="4532242" cy="3458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03511">
        <w:rPr>
          <w:noProof/>
          <w:lang w:eastAsia="id-ID"/>
        </w:rPr>
        <w:drawing>
          <wp:inline distT="0" distB="0" distL="0" distR="0">
            <wp:extent cx="5731510" cy="2680927"/>
            <wp:effectExtent l="0" t="0" r="2540" b="5715"/>
            <wp:docPr id="2" name="Picture 2" descr="C:\Users\User\Pictures\My Scans\2013-11 (Nop)\scan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My Scans\2013-11 (Nop)\scan0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80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116" w:rsidRDefault="00415116"/>
    <w:sectPr w:rsidR="004151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116"/>
    <w:rsid w:val="00415116"/>
    <w:rsid w:val="00C03511"/>
    <w:rsid w:val="00E34064"/>
    <w:rsid w:val="00E7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11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11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11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11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2013-11-11T02:36:00Z</dcterms:created>
  <dcterms:modified xsi:type="dcterms:W3CDTF">2013-11-11T03:11:00Z</dcterms:modified>
</cp:coreProperties>
</file>