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BD4330" w:rsidRPr="00FF2014" w:rsidTr="008D67A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Pr="00A11E73" w:rsidRDefault="00BD4330" w:rsidP="008D67AC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F53AFE" w:rsidRDefault="0080621D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4330" w:rsidRDefault="00BD4330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BD4330" w:rsidRPr="0087263A" w:rsidRDefault="00DF4F1D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80621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BD4330" w:rsidTr="008D67A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381647" w:rsidRDefault="007463B2" w:rsidP="0080621D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0621D">
              <w:rPr>
                <w:rFonts w:ascii="Times New Roman" w:hAnsi="Times New Roman"/>
                <w:sz w:val="24"/>
                <w:szCs w:val="24"/>
              </w:rPr>
              <w:t>enin</w:t>
            </w:r>
            <w:proofErr w:type="spellEnd"/>
            <w:r w:rsidR="0080621D">
              <w:rPr>
                <w:rFonts w:ascii="Times New Roman" w:hAnsi="Times New Roman"/>
                <w:sz w:val="24"/>
                <w:szCs w:val="24"/>
              </w:rPr>
              <w:t>, 5</w:t>
            </w:r>
            <w:r w:rsidR="00236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633F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  <w:r w:rsidR="00BD433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4330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30" w:rsidTr="008D67A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170B0E" w:rsidRDefault="0080621D" w:rsidP="0099722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Donggala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Air MCK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30" w:rsidTr="008D67A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DD341E" w:rsidRDefault="00D67DE7" w:rsidP="0080621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0621D">
              <w:rPr>
                <w:rFonts w:ascii="Times New Roman" w:hAnsi="Times New Roman"/>
                <w:sz w:val="24"/>
                <w:szCs w:val="24"/>
              </w:rPr>
              <w:t>oso</w:t>
            </w:r>
            <w:proofErr w:type="spellEnd"/>
            <w:r w:rsidR="0080621D">
              <w:rPr>
                <w:rFonts w:ascii="Times New Roman" w:hAnsi="Times New Roman"/>
                <w:sz w:val="24"/>
                <w:szCs w:val="24"/>
              </w:rPr>
              <w:t xml:space="preserve"> Raya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83B" w:rsidRDefault="00E2183B">
      <w:pPr>
        <w:rPr>
          <w:noProof/>
        </w:rPr>
      </w:pPr>
    </w:p>
    <w:p w:rsidR="00997226" w:rsidRDefault="0080621D">
      <w:pPr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4FEE21" wp14:editId="216F6CB0">
            <wp:simplePos x="0" y="0"/>
            <wp:positionH relativeFrom="column">
              <wp:posOffset>446314</wp:posOffset>
            </wp:positionH>
            <wp:positionV relativeFrom="paragraph">
              <wp:posOffset>48532</wp:posOffset>
            </wp:positionV>
            <wp:extent cx="5116195" cy="4811395"/>
            <wp:effectExtent l="0" t="0" r="8255" b="8255"/>
            <wp:wrapNone/>
            <wp:docPr id="25" name="Picture 25" descr="C:\Users\LIBRARY\Documents\Scanned Documents\posoraya 05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IBRARY\Documents\Scanned Documents\posoraya 05102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63" w:rsidRDefault="00A42863"/>
    <w:p w:rsidR="0023633F" w:rsidRDefault="0023633F">
      <w:pPr>
        <w:rPr>
          <w:noProof/>
        </w:rPr>
      </w:pPr>
    </w:p>
    <w:p w:rsidR="00BD4330" w:rsidRDefault="00BD4330"/>
    <w:sectPr w:rsidR="00BD4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30"/>
    <w:rsid w:val="000D55CB"/>
    <w:rsid w:val="001A6EA3"/>
    <w:rsid w:val="0023633F"/>
    <w:rsid w:val="003A52E7"/>
    <w:rsid w:val="004840AA"/>
    <w:rsid w:val="007063E9"/>
    <w:rsid w:val="007463B2"/>
    <w:rsid w:val="00751D5E"/>
    <w:rsid w:val="007E6DA7"/>
    <w:rsid w:val="0080621D"/>
    <w:rsid w:val="00901943"/>
    <w:rsid w:val="00905558"/>
    <w:rsid w:val="00997226"/>
    <w:rsid w:val="009B005B"/>
    <w:rsid w:val="009F593F"/>
    <w:rsid w:val="00A115D2"/>
    <w:rsid w:val="00A42863"/>
    <w:rsid w:val="00BD4330"/>
    <w:rsid w:val="00D67DE7"/>
    <w:rsid w:val="00DF4F1D"/>
    <w:rsid w:val="00E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25A6-515F-4449-AC36-716260D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330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43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2015-10-05T03:09:00Z</dcterms:created>
  <dcterms:modified xsi:type="dcterms:W3CDTF">2015-10-05T03:09:00Z</dcterms:modified>
</cp:coreProperties>
</file>