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079D0C" wp14:editId="192093D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1D4D868" wp14:editId="2D7EC8D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D167B4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90D2261" wp14:editId="47ECB95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-19685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D167B4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B1116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EF4E88" wp14:editId="74A48A3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111125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22F3D" w:rsidRDefault="00B1116D" w:rsidP="00B1116D">
      <w:pPr>
        <w:spacing w:after="0" w:afterAutospacing="0"/>
        <w:jc w:val="center"/>
        <w:outlineLvl w:val="0"/>
        <w:rPr>
          <w:noProof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6DE70BB" wp14:editId="0E9782AA">
            <wp:simplePos x="0" y="0"/>
            <wp:positionH relativeFrom="column">
              <wp:posOffset>337047</wp:posOffset>
            </wp:positionH>
            <wp:positionV relativeFrom="paragraph">
              <wp:posOffset>1483982</wp:posOffset>
            </wp:positionV>
            <wp:extent cx="6164867" cy="4070096"/>
            <wp:effectExtent l="0" t="318" r="7303" b="7302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867" cy="40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Anggota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DPRD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Menanti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Hasil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Penelusuran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Jaksa</w:t>
      </w:r>
      <w:proofErr w:type="spellEnd"/>
      <w:r w:rsidR="00590FF8" w:rsidRPr="00590FF8">
        <w:t xml:space="preserve"> </w:t>
      </w:r>
      <w:r w:rsidR="006D647F" w:rsidRPr="006D647F">
        <w:t xml:space="preserve"> </w:t>
      </w:r>
    </w:p>
    <w:sectPr w:rsidR="00622F3D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34705"/>
    <w:rsid w:val="00070975"/>
    <w:rsid w:val="000A49E8"/>
    <w:rsid w:val="000A7F99"/>
    <w:rsid w:val="001A66D1"/>
    <w:rsid w:val="0020301F"/>
    <w:rsid w:val="003319FB"/>
    <w:rsid w:val="003824B5"/>
    <w:rsid w:val="003B0CBE"/>
    <w:rsid w:val="003D57C6"/>
    <w:rsid w:val="00442198"/>
    <w:rsid w:val="004853B5"/>
    <w:rsid w:val="00590FF8"/>
    <w:rsid w:val="005D3999"/>
    <w:rsid w:val="0061595B"/>
    <w:rsid w:val="00622F3D"/>
    <w:rsid w:val="0067582F"/>
    <w:rsid w:val="006D647F"/>
    <w:rsid w:val="007514BA"/>
    <w:rsid w:val="0081260E"/>
    <w:rsid w:val="00862D90"/>
    <w:rsid w:val="00974AAC"/>
    <w:rsid w:val="009938C6"/>
    <w:rsid w:val="009C59AC"/>
    <w:rsid w:val="00B1116D"/>
    <w:rsid w:val="00BE6A7A"/>
    <w:rsid w:val="00C00C4E"/>
    <w:rsid w:val="00C05514"/>
    <w:rsid w:val="00C95834"/>
    <w:rsid w:val="00CA187F"/>
    <w:rsid w:val="00D167B4"/>
    <w:rsid w:val="00D620D5"/>
    <w:rsid w:val="00D82B83"/>
    <w:rsid w:val="00DA3C35"/>
    <w:rsid w:val="00E962F3"/>
    <w:rsid w:val="00EE476C"/>
    <w:rsid w:val="00EE7E79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2016-06-06T05:36:00Z</dcterms:created>
  <dcterms:modified xsi:type="dcterms:W3CDTF">2016-06-06T05:36:00Z</dcterms:modified>
</cp:coreProperties>
</file>