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95" w:rsidRPr="00744ED5" w:rsidRDefault="00B80B95" w:rsidP="00B80B9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80B95" w:rsidRPr="00076A96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B80B95" w:rsidRPr="003258EE" w:rsidTr="00640049">
        <w:trPr>
          <w:trHeight w:val="345"/>
        </w:trPr>
        <w:tc>
          <w:tcPr>
            <w:tcW w:w="5000" w:type="pct"/>
            <w:vAlign w:val="center"/>
          </w:tcPr>
          <w:p w:rsidR="00B80B95" w:rsidRPr="003258EE" w:rsidRDefault="00B80B95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80B95" w:rsidRPr="003258EE" w:rsidTr="00640049">
        <w:trPr>
          <w:trHeight w:val="345"/>
        </w:trPr>
        <w:tc>
          <w:tcPr>
            <w:tcW w:w="5000" w:type="pct"/>
            <w:vAlign w:val="center"/>
          </w:tcPr>
          <w:p w:rsidR="00B80B95" w:rsidRPr="002D5C4A" w:rsidRDefault="00B80B95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80B95" w:rsidRPr="003258EE" w:rsidRDefault="00B80B95" w:rsidP="00B80B9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80B95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Default="00B80B95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E120383" wp14:editId="541D828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80B95" w:rsidRPr="003258EE" w:rsidRDefault="00B80B95" w:rsidP="00B80B95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FDD5EE5" wp14:editId="1A8E7C0B">
            <wp:simplePos x="0" y="0"/>
            <wp:positionH relativeFrom="column">
              <wp:posOffset>3644900</wp:posOffset>
            </wp:positionH>
            <wp:positionV relativeFrom="paragraph">
              <wp:posOffset>93345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80B95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80B95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80B95" w:rsidRPr="003258EE" w:rsidRDefault="00B80B95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80B95" w:rsidRPr="003258EE" w:rsidRDefault="00B80B9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80B95" w:rsidRPr="003258EE" w:rsidRDefault="00B80B95" w:rsidP="00B80B95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7526D66" wp14:editId="503B996D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80B95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0B95" w:rsidRPr="003258EE" w:rsidRDefault="00B80B9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80B95" w:rsidRPr="003258EE" w:rsidRDefault="00B80B9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80B95" w:rsidRPr="003258EE" w:rsidRDefault="00B80B9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80B95" w:rsidRPr="003258EE" w:rsidRDefault="00B80B9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80B95" w:rsidRPr="003258EE" w:rsidRDefault="00B80B9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80B95" w:rsidRPr="003258EE" w:rsidRDefault="00B80B9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80B95" w:rsidRPr="003258EE" w:rsidRDefault="00B80B9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80B95" w:rsidRPr="003258EE" w:rsidRDefault="00B80B9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80B95" w:rsidRPr="003258EE" w:rsidRDefault="00B80B9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80B95" w:rsidRPr="00612F5B" w:rsidRDefault="00B80B95" w:rsidP="00B80B95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Dugaan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korupsi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di DPRD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parimo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terus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ditelusuri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B80B95">
      <w:r>
        <w:rPr>
          <w:noProof/>
        </w:rPr>
        <w:drawing>
          <wp:inline distT="0" distB="0" distL="0" distR="0" wp14:anchorId="04551055" wp14:editId="5E60AB6B">
            <wp:extent cx="5940674" cy="2590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3005"/>
                    <a:stretch/>
                  </pic:blipFill>
                  <pic:spPr bwMode="auto">
                    <a:xfrm>
                      <a:off x="0" y="0"/>
                      <a:ext cx="5943600" cy="2592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95"/>
    <w:rsid w:val="00190527"/>
    <w:rsid w:val="0057448A"/>
    <w:rsid w:val="00B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B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B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2016-12-20T02:03:00Z</dcterms:created>
  <dcterms:modified xsi:type="dcterms:W3CDTF">2016-12-20T02:09:00Z</dcterms:modified>
</cp:coreProperties>
</file>